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9171" w14:textId="18806342" w:rsidR="00160663" w:rsidRDefault="00DE2618" w:rsidP="00FD510D">
      <w:pPr>
        <w:jc w:val="center"/>
        <w:rPr>
          <w:b/>
          <w:bCs/>
          <w:sz w:val="36"/>
          <w:szCs w:val="36"/>
        </w:rPr>
      </w:pPr>
      <w:r w:rsidRPr="00DE2618">
        <w:rPr>
          <w:b/>
          <w:bCs/>
          <w:sz w:val="36"/>
          <w:szCs w:val="36"/>
        </w:rPr>
        <w:t>SERVICIO DE REVISIÓN, VERIFICACIÓN Y ANALISIS DE DOCUMENTOS DE GASTOS DE LA UNIDAD EJECUTORA: 008 PROYECTOS ESPECIALES</w:t>
      </w: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1D3C0B34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97058">
        <w:t>1</w:t>
      </w:r>
      <w:r w:rsidR="00DE2618">
        <w:t>5</w:t>
      </w:r>
      <w:r>
        <w:t>/0</w:t>
      </w:r>
      <w:r w:rsidR="00DE2618">
        <w:t>9</w:t>
      </w:r>
      <w:r>
        <w:t xml:space="preserve">/2025 A LAS 00:00 AL </w:t>
      </w:r>
      <w:r w:rsidR="00B97058">
        <w:t>1</w:t>
      </w:r>
      <w:r w:rsidR="00DE2618">
        <w:t>7</w:t>
      </w:r>
      <w:r>
        <w:t>/0</w:t>
      </w:r>
      <w:r w:rsidR="00DE2618">
        <w:t>9</w:t>
      </w:r>
      <w:r>
        <w:t>/2025 HASTA LAS 23:59</w:t>
      </w:r>
    </w:p>
    <w:p w14:paraId="1D875C6F" w14:textId="4645CE83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0304AD">
        <w:t>1</w:t>
      </w:r>
      <w:r w:rsidR="00DE2618">
        <w:t>8</w:t>
      </w:r>
      <w:r>
        <w:t>/0</w:t>
      </w:r>
      <w:r w:rsidR="00DE2618">
        <w:t>9</w:t>
      </w:r>
      <w:r>
        <w:t xml:space="preserve">/2025 A LAS 00:00 AL </w:t>
      </w:r>
      <w:r w:rsidR="000304AD">
        <w:t>1</w:t>
      </w:r>
      <w:r w:rsidR="00DE2618">
        <w:t>8</w:t>
      </w:r>
      <w:r>
        <w:t>/0</w:t>
      </w:r>
      <w:r w:rsidR="00DE2618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855121F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B97058">
        <w:rPr>
          <w:b/>
          <w:bCs/>
          <w:highlight w:val="yellow"/>
          <w:u w:val="single"/>
        </w:rPr>
        <w:t>1</w:t>
      </w:r>
      <w:r w:rsidR="00DE2618">
        <w:rPr>
          <w:b/>
          <w:bCs/>
          <w:highlight w:val="yellow"/>
          <w:u w:val="single"/>
        </w:rPr>
        <w:t>5</w:t>
      </w:r>
      <w:r w:rsidRPr="003D29EB">
        <w:rPr>
          <w:b/>
          <w:bCs/>
          <w:highlight w:val="yellow"/>
          <w:u w:val="single"/>
        </w:rPr>
        <w:t>/0</w:t>
      </w:r>
      <w:r w:rsidR="00687743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B97058">
        <w:rPr>
          <w:b/>
          <w:bCs/>
          <w:highlight w:val="yellow"/>
          <w:u w:val="single"/>
        </w:rPr>
        <w:t>1</w:t>
      </w:r>
      <w:r w:rsidR="00DE2618">
        <w:rPr>
          <w:b/>
          <w:bCs/>
          <w:highlight w:val="yellow"/>
          <w:u w:val="single"/>
        </w:rPr>
        <w:t>5</w:t>
      </w:r>
      <w:r w:rsidRPr="003D29EB">
        <w:rPr>
          <w:b/>
          <w:bCs/>
          <w:highlight w:val="yellow"/>
          <w:u w:val="single"/>
        </w:rPr>
        <w:t>/0</w:t>
      </w:r>
      <w:r w:rsidR="00687743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  <w:r w:rsidR="009A6F79">
        <w:t>Asimismo, se requiere que señalen algún correo electrónico.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196280BE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los días </w:t>
      </w:r>
      <w:r w:rsidR="000304AD">
        <w:rPr>
          <w:b/>
          <w:bCs/>
          <w:u w:val="single"/>
        </w:rPr>
        <w:t>1</w:t>
      </w:r>
      <w:r w:rsidR="00DE2618">
        <w:rPr>
          <w:b/>
          <w:bCs/>
          <w:u w:val="single"/>
        </w:rPr>
        <w:t>6</w:t>
      </w:r>
      <w:r w:rsidRPr="003D29EB">
        <w:rPr>
          <w:b/>
          <w:bCs/>
          <w:u w:val="single"/>
        </w:rPr>
        <w:t xml:space="preserve"> Y </w:t>
      </w:r>
      <w:r w:rsidR="000304AD">
        <w:rPr>
          <w:b/>
          <w:bCs/>
          <w:u w:val="single"/>
        </w:rPr>
        <w:t>1</w:t>
      </w:r>
      <w:r w:rsidR="00DE2618">
        <w:rPr>
          <w:b/>
          <w:bCs/>
          <w:u w:val="single"/>
        </w:rPr>
        <w:t>7</w:t>
      </w:r>
      <w:r w:rsidRPr="003D29EB">
        <w:rPr>
          <w:b/>
          <w:bCs/>
          <w:u w:val="single"/>
        </w:rPr>
        <w:t xml:space="preserve"> DE </w:t>
      </w:r>
      <w:r w:rsidR="00687743">
        <w:rPr>
          <w:b/>
          <w:bCs/>
          <w:u w:val="single"/>
        </w:rPr>
        <w:t xml:space="preserve">SETIEMBRE </w:t>
      </w:r>
      <w:r w:rsidRPr="003D29EB">
        <w:rPr>
          <w:b/>
          <w:bCs/>
          <w:u w:val="single"/>
        </w:rPr>
        <w:t>DEL 2025</w:t>
      </w:r>
      <w:r>
        <w:t>.</w:t>
      </w:r>
    </w:p>
    <w:p w14:paraId="7E08EAC5" w14:textId="77777777" w:rsidR="00B97058" w:rsidRDefault="00B97058" w:rsidP="00B97058">
      <w:pPr>
        <w:pStyle w:val="Prrafodelista"/>
      </w:pPr>
    </w:p>
    <w:p w14:paraId="4DBA457F" w14:textId="7BF13E32" w:rsidR="00B97058" w:rsidRDefault="00B97058" w:rsidP="009A6F79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sectPr w:rsidR="00B97058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18E68" w14:textId="77777777" w:rsidR="00473F4A" w:rsidRDefault="00473F4A" w:rsidP="00614841">
      <w:pPr>
        <w:spacing w:after="0" w:line="240" w:lineRule="auto"/>
      </w:pPr>
      <w:r>
        <w:separator/>
      </w:r>
    </w:p>
  </w:endnote>
  <w:endnote w:type="continuationSeparator" w:id="0">
    <w:p w14:paraId="5D147596" w14:textId="77777777" w:rsidR="00473F4A" w:rsidRDefault="00473F4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8DCA0" w14:textId="77777777" w:rsidR="00473F4A" w:rsidRDefault="00473F4A" w:rsidP="00614841">
      <w:pPr>
        <w:spacing w:after="0" w:line="240" w:lineRule="auto"/>
      </w:pPr>
      <w:r>
        <w:separator/>
      </w:r>
    </w:p>
  </w:footnote>
  <w:footnote w:type="continuationSeparator" w:id="0">
    <w:p w14:paraId="2A6D25B9" w14:textId="77777777" w:rsidR="00473F4A" w:rsidRDefault="00473F4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A7D29"/>
    <w:rsid w:val="00103B67"/>
    <w:rsid w:val="0011573C"/>
    <w:rsid w:val="00160663"/>
    <w:rsid w:val="00191626"/>
    <w:rsid w:val="0019696E"/>
    <w:rsid w:val="00221482"/>
    <w:rsid w:val="00223818"/>
    <w:rsid w:val="00241C98"/>
    <w:rsid w:val="0037211D"/>
    <w:rsid w:val="003932A6"/>
    <w:rsid w:val="003D29EB"/>
    <w:rsid w:val="00452C96"/>
    <w:rsid w:val="00465702"/>
    <w:rsid w:val="00473F4A"/>
    <w:rsid w:val="004D3213"/>
    <w:rsid w:val="0050569F"/>
    <w:rsid w:val="00532379"/>
    <w:rsid w:val="005C6667"/>
    <w:rsid w:val="00612D3B"/>
    <w:rsid w:val="00614841"/>
    <w:rsid w:val="00682D33"/>
    <w:rsid w:val="00687743"/>
    <w:rsid w:val="006930BE"/>
    <w:rsid w:val="006A6768"/>
    <w:rsid w:val="00773DBF"/>
    <w:rsid w:val="007802CA"/>
    <w:rsid w:val="007B7993"/>
    <w:rsid w:val="00884EF0"/>
    <w:rsid w:val="00930C4A"/>
    <w:rsid w:val="00985730"/>
    <w:rsid w:val="009A6F79"/>
    <w:rsid w:val="009C2D74"/>
    <w:rsid w:val="00A3710E"/>
    <w:rsid w:val="00B1542F"/>
    <w:rsid w:val="00B97058"/>
    <w:rsid w:val="00C3143A"/>
    <w:rsid w:val="00C52F95"/>
    <w:rsid w:val="00C70FF3"/>
    <w:rsid w:val="00D10535"/>
    <w:rsid w:val="00DD59E9"/>
    <w:rsid w:val="00DE2618"/>
    <w:rsid w:val="00EB6201"/>
    <w:rsid w:val="00EC252F"/>
    <w:rsid w:val="00F149D4"/>
    <w:rsid w:val="00F20781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13</cp:revision>
  <cp:lastPrinted>2025-05-20T16:08:00Z</cp:lastPrinted>
  <dcterms:created xsi:type="dcterms:W3CDTF">2025-05-29T17:56:00Z</dcterms:created>
  <dcterms:modified xsi:type="dcterms:W3CDTF">2025-09-12T22:07:00Z</dcterms:modified>
</cp:coreProperties>
</file>